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C8E" w:rsidRPr="00CE1197" w:rsidRDefault="00190C8E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СПРАВКА</w:t>
      </w:r>
    </w:p>
    <w:p w:rsidR="00190C8E" w:rsidRPr="00CE1197" w:rsidRDefault="00190C8E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результатам контрольной работы по русскому языку, проведенной в 3 классе</w:t>
      </w:r>
    </w:p>
    <w:p w:rsidR="00190C8E" w:rsidRPr="00CE1197" w:rsidRDefault="00190C8E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0C8E" w:rsidRPr="00CE1197" w:rsidRDefault="00190C8E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Дата « 4» марта 2021г.</w:t>
      </w:r>
    </w:p>
    <w:p w:rsidR="00190C8E" w:rsidRPr="00CE1197" w:rsidRDefault="00190C8E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Проверку проводила</w:t>
      </w: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 зам. директора по УР  Титова Т.Н..</w:t>
      </w:r>
    </w:p>
    <w:p w:rsidR="00190C8E" w:rsidRPr="00CE1197" w:rsidRDefault="00190C8E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проверки:</w:t>
      </w:r>
      <w:r w:rsidRPr="00CE1197">
        <w:rPr>
          <w:rFonts w:ascii="Times New Roman" w:hAnsi="Times New Roman" w:cs="Times New Roman"/>
          <w:sz w:val="24"/>
          <w:szCs w:val="24"/>
        </w:rPr>
        <w:t xml:space="preserve"> Проверить знание правописания слов с изученными орфограммами.</w:t>
      </w:r>
    </w:p>
    <w:p w:rsidR="00190C8E" w:rsidRPr="00CE1197" w:rsidRDefault="00190C8E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 контроля: </w:t>
      </w: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тематический</w:t>
      </w:r>
    </w:p>
    <w:p w:rsidR="00190C8E" w:rsidRPr="00CE1197" w:rsidRDefault="00190C8E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 проверки: </w:t>
      </w: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контрольный диктант</w:t>
      </w:r>
    </w:p>
    <w:p w:rsidR="00190C8E" w:rsidRPr="00CE1197" w:rsidRDefault="00190C8E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0C8E" w:rsidRPr="00CE1197" w:rsidRDefault="00190C8E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0C8E" w:rsidRPr="00CE1197" w:rsidRDefault="00EC14B0" w:rsidP="00190C8E">
      <w:pPr>
        <w:shd w:val="clear" w:color="auto" w:fill="FFFFFF"/>
        <w:spacing w:after="0" w:line="240" w:lineRule="auto"/>
        <w:ind w:firstLine="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С 1.03.2021г. по 15</w:t>
      </w:r>
      <w:r w:rsidR="00190C8E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.03.2021 г. в соотв</w:t>
      </w: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етствии с планом работы школы в</w:t>
      </w:r>
      <w:r w:rsidR="00190C8E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190C8E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проводился </w:t>
      </w:r>
      <w:proofErr w:type="gramStart"/>
      <w:r w:rsidR="00190C8E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="00190C8E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уровнем знаний, умений и навыков учащихся с целью определения уровня знаний и практических умений </w:t>
      </w: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правописании слов с изученными орфограммами.</w:t>
      </w:r>
    </w:p>
    <w:p w:rsidR="00190C8E" w:rsidRPr="00CE1197" w:rsidRDefault="00EC14B0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работ показал, что в</w:t>
      </w:r>
      <w:r w:rsidR="00190C8E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3 классе из 8</w:t>
      </w:r>
      <w:r w:rsidR="00190C8E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человек </w:t>
      </w: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выполняли работу 7 человек, </w:t>
      </w:r>
      <w:r w:rsidR="00190C8E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 ошибок не  выполнил работу никто. </w:t>
      </w:r>
    </w:p>
    <w:p w:rsidR="00190C8E" w:rsidRPr="00CE1197" w:rsidRDefault="00190C8E" w:rsidP="00190C8E">
      <w:pPr>
        <w:shd w:val="clear" w:color="auto" w:fill="FFFFFF"/>
        <w:spacing w:after="150" w:line="240" w:lineRule="auto"/>
        <w:ind w:firstLine="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 всей контрольной работы:</w:t>
      </w:r>
    </w:p>
    <w:tbl>
      <w:tblPr>
        <w:tblW w:w="4309" w:type="dxa"/>
        <w:tblCellSpacing w:w="0" w:type="dxa"/>
        <w:tblInd w:w="720" w:type="dxa"/>
        <w:tblCellMar>
          <w:left w:w="0" w:type="dxa"/>
          <w:right w:w="0" w:type="dxa"/>
        </w:tblCellMar>
        <w:tblLook w:val="04A0"/>
      </w:tblPr>
      <w:tblGrid>
        <w:gridCol w:w="2781"/>
        <w:gridCol w:w="1528"/>
      </w:tblGrid>
      <w:tr w:rsidR="00190C8E" w:rsidRPr="00CE1197" w:rsidTr="009336F2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0C8E" w:rsidRPr="00CE1197" w:rsidRDefault="00190C8E" w:rsidP="00933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90C8E" w:rsidRPr="00CE1197" w:rsidRDefault="00EC14B0" w:rsidP="00933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1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90C8E" w:rsidRPr="00CE11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190C8E" w:rsidRPr="00CE11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</w:t>
            </w:r>
            <w:proofErr w:type="spellEnd"/>
            <w:r w:rsidR="00190C8E" w:rsidRPr="00CE11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190C8E" w:rsidRPr="00CE1197" w:rsidTr="009336F2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0C8E" w:rsidRPr="00CE1197" w:rsidRDefault="00190C8E" w:rsidP="00933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1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Успеваемость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0C8E" w:rsidRPr="00CE1197" w:rsidRDefault="00EC14B0" w:rsidP="00933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197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  <w:r w:rsidR="00190C8E" w:rsidRPr="00CE119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90C8E" w:rsidRPr="00CE1197" w:rsidTr="009336F2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0C8E" w:rsidRPr="00CE1197" w:rsidRDefault="00190C8E" w:rsidP="00933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1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Качество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0C8E" w:rsidRPr="00CE1197" w:rsidRDefault="00EC14B0" w:rsidP="00933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197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 w:rsidR="00190C8E" w:rsidRPr="00CE119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90C8E" w:rsidRPr="00CE1197" w:rsidTr="009336F2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0C8E" w:rsidRPr="00CE1197" w:rsidRDefault="00190C8E" w:rsidP="00933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19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Выполнили на «5»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0C8E" w:rsidRPr="00CE1197" w:rsidRDefault="00190C8E" w:rsidP="00933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1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0C8E" w:rsidRPr="00CE1197" w:rsidTr="009336F2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0C8E" w:rsidRPr="00CE1197" w:rsidRDefault="00190C8E" w:rsidP="009336F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197">
              <w:rPr>
                <w:rFonts w:ascii="Times New Roman" w:eastAsia="Times New Roman" w:hAnsi="Times New Roman" w:cs="Times New Roman"/>
                <w:sz w:val="24"/>
                <w:szCs w:val="24"/>
              </w:rPr>
              <w:t>на «4»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0C8E" w:rsidRPr="00CE1197" w:rsidRDefault="00EC14B0" w:rsidP="00933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19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90C8E" w:rsidRPr="00CE1197" w:rsidTr="009336F2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0C8E" w:rsidRPr="00CE1197" w:rsidRDefault="00190C8E" w:rsidP="009336F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197">
              <w:rPr>
                <w:rFonts w:ascii="Times New Roman" w:eastAsia="Times New Roman" w:hAnsi="Times New Roman" w:cs="Times New Roman"/>
                <w:sz w:val="24"/>
                <w:szCs w:val="24"/>
              </w:rPr>
              <w:t>на «3»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0C8E" w:rsidRPr="00CE1197" w:rsidRDefault="00190C8E" w:rsidP="00933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19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0C8E" w:rsidRPr="00CE1197" w:rsidTr="009336F2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0C8E" w:rsidRPr="00CE1197" w:rsidRDefault="00190C8E" w:rsidP="009336F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197">
              <w:rPr>
                <w:rFonts w:ascii="Times New Roman" w:eastAsia="Times New Roman" w:hAnsi="Times New Roman" w:cs="Times New Roman"/>
                <w:sz w:val="24"/>
                <w:szCs w:val="24"/>
              </w:rPr>
              <w:t>на «2»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0C8E" w:rsidRPr="00CE1197" w:rsidRDefault="00EC14B0" w:rsidP="00933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197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190C8E" w:rsidRPr="00CE1197" w:rsidTr="009336F2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190C8E" w:rsidRPr="00CE1197" w:rsidRDefault="00190C8E" w:rsidP="009336F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190C8E" w:rsidRPr="00CE1197" w:rsidRDefault="00EC14B0" w:rsidP="009336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197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  <w:r w:rsidR="00190C8E" w:rsidRPr="00CE1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–средний балл</w:t>
            </w:r>
          </w:p>
        </w:tc>
      </w:tr>
    </w:tbl>
    <w:p w:rsidR="00190C8E" w:rsidRPr="00CE1197" w:rsidRDefault="00190C8E" w:rsidP="00190C8E">
      <w:pPr>
        <w:shd w:val="clear" w:color="auto" w:fill="FFFFFF"/>
        <w:spacing w:after="0" w:line="240" w:lineRule="auto"/>
        <w:ind w:firstLine="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C14B0" w:rsidRPr="00CE1197" w:rsidRDefault="00190C8E" w:rsidP="00190C8E">
      <w:pPr>
        <w:shd w:val="clear" w:color="auto" w:fill="FFFFFF"/>
        <w:spacing w:after="0" w:line="240" w:lineRule="auto"/>
        <w:ind w:firstLine="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Проведенный анализ показал</w:t>
      </w:r>
      <w:r w:rsidR="00EC14B0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, что наибольшее</w:t>
      </w: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C14B0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количество ошибок (57%) допущено на правописание безударных гласных, проверяемых ударением, 43% на правописание глухих и звонких согласных, 29% на правописание </w:t>
      </w:r>
      <w:proofErr w:type="gramStart"/>
      <w:r w:rsidR="00EC14B0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разделительного</w:t>
      </w:r>
      <w:proofErr w:type="gramEnd"/>
      <w:r w:rsidR="00EC14B0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Ъ и Ь после шипящих.</w:t>
      </w:r>
    </w:p>
    <w:p w:rsidR="00190C8E" w:rsidRPr="00CE1197" w:rsidRDefault="00190C8E" w:rsidP="00190C8E">
      <w:pPr>
        <w:shd w:val="clear" w:color="auto" w:fill="FFFFFF"/>
        <w:spacing w:after="0" w:line="240" w:lineRule="auto"/>
        <w:ind w:firstLine="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0C8E" w:rsidRPr="00CE1197" w:rsidRDefault="00190C8E" w:rsidP="00190C8E">
      <w:pPr>
        <w:shd w:val="clear" w:color="auto" w:fill="FFFFFF"/>
        <w:spacing w:after="0" w:line="240" w:lineRule="auto"/>
        <w:ind w:firstLine="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0C8E" w:rsidRPr="00CE1197" w:rsidRDefault="00190C8E" w:rsidP="00190C8E">
      <w:pPr>
        <w:shd w:val="clear" w:color="auto" w:fill="FFFFFF"/>
        <w:spacing w:after="0" w:line="240" w:lineRule="auto"/>
        <w:ind w:firstLine="28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90C8E" w:rsidRPr="00CE1197" w:rsidRDefault="00190C8E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90C8E" w:rsidRPr="00CE1197" w:rsidRDefault="00190C8E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0C8E" w:rsidRPr="00CE1197" w:rsidRDefault="00190C8E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Рекомендации:</w:t>
      </w:r>
    </w:p>
    <w:p w:rsidR="00190C8E" w:rsidRPr="00CE1197" w:rsidRDefault="00EC14B0" w:rsidP="00190C8E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Учителю 3</w:t>
      </w:r>
      <w:r w:rsidR="00190C8E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обратить особое внимание на отработку знаний, умений у учащихся при  </w:t>
      </w: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правописании слов с проверяемой безударной гласной</w:t>
      </w:r>
      <w:r w:rsidR="00190C8E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</w:p>
    <w:p w:rsidR="00190C8E" w:rsidRPr="00CE1197" w:rsidRDefault="00190C8E" w:rsidP="00190C8E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Разнообразить работу по проверке знаний</w:t>
      </w:r>
      <w:r w:rsidR="00EC14B0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правописании слов Ъ и Ь</w:t>
      </w:r>
      <w:r w:rsidR="00CE1197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90C8E" w:rsidRPr="00CE1197" w:rsidRDefault="00190C8E" w:rsidP="00190C8E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Вести мониторинг усвоения умений и навыков учащихся класса </w:t>
      </w:r>
      <w:r w:rsidR="00CE1197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по данным орфограммам.</w:t>
      </w:r>
    </w:p>
    <w:p w:rsidR="00CE1197" w:rsidRPr="00CE1197" w:rsidRDefault="00CE1197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1197" w:rsidRPr="00CE1197" w:rsidRDefault="00CE1197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0C8E" w:rsidRPr="00CE1197" w:rsidRDefault="00190C8E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Зам. директора по УР: Титова Т.Н.</w:t>
      </w:r>
    </w:p>
    <w:p w:rsidR="00190C8E" w:rsidRPr="00CE1197" w:rsidRDefault="00190C8E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0C8E" w:rsidRPr="00CE1197" w:rsidRDefault="00190C8E" w:rsidP="00190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 справкой </w:t>
      </w:r>
      <w:proofErr w:type="gramStart"/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ознакомлена</w:t>
      </w:r>
      <w:proofErr w:type="gramEnd"/>
      <w:r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                           </w:t>
      </w:r>
      <w:r w:rsidR="00CE1197" w:rsidRPr="00CE1197">
        <w:rPr>
          <w:rFonts w:ascii="Times New Roman" w:eastAsia="Times New Roman" w:hAnsi="Times New Roman" w:cs="Times New Roman"/>
          <w:color w:val="000000"/>
          <w:sz w:val="24"/>
          <w:szCs w:val="24"/>
        </w:rPr>
        <w:t>Серова С.А.</w:t>
      </w:r>
    </w:p>
    <w:p w:rsidR="00186274" w:rsidRDefault="00186274"/>
    <w:sectPr w:rsidR="00186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90320"/>
    <w:multiLevelType w:val="multilevel"/>
    <w:tmpl w:val="24A41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8652E7"/>
    <w:multiLevelType w:val="multilevel"/>
    <w:tmpl w:val="83CEF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0C8E"/>
    <w:rsid w:val="00186274"/>
    <w:rsid w:val="00190C8E"/>
    <w:rsid w:val="00CE1197"/>
    <w:rsid w:val="00EC1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tntit56</dc:creator>
  <cp:keywords/>
  <dc:description/>
  <cp:lastModifiedBy>tntit56</cp:lastModifiedBy>
  <cp:revision>2</cp:revision>
  <dcterms:created xsi:type="dcterms:W3CDTF">2021-05-31T19:09:00Z</dcterms:created>
  <dcterms:modified xsi:type="dcterms:W3CDTF">2021-05-31T19:31:00Z</dcterms:modified>
</cp:coreProperties>
</file>